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нанимателя о фактах обращения в целях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склонения муниципальных служащих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18428C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коррупционных правонарушений </w:t>
      </w:r>
    </w:p>
    <w:p w:rsidR="00A36480" w:rsidRPr="0018428C" w:rsidRDefault="00A36480" w:rsidP="00A364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480" w:rsidRPr="0018428C" w:rsidRDefault="00A36480" w:rsidP="00A3648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(форма уведомления)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(Ф.И.О., </w:t>
      </w:r>
      <w:proofErr w:type="gramStart"/>
      <w:r w:rsidRPr="0018428C">
        <w:rPr>
          <w:rFonts w:ascii="Times New Roman" w:hAnsi="Times New Roman" w:cs="Times New Roman"/>
          <w:bCs/>
          <w:sz w:val="24"/>
          <w:szCs w:val="24"/>
        </w:rPr>
        <w:t>должность  представителя</w:t>
      </w:r>
      <w:proofErr w:type="gramEnd"/>
      <w:r w:rsidRPr="0018428C">
        <w:rPr>
          <w:rFonts w:ascii="Times New Roman" w:hAnsi="Times New Roman" w:cs="Times New Roman"/>
          <w:bCs/>
          <w:sz w:val="24"/>
          <w:szCs w:val="24"/>
        </w:rPr>
        <w:t xml:space="preserve"> нанимателя)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от ______________________________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8428C">
        <w:rPr>
          <w:rFonts w:ascii="Times New Roman" w:hAnsi="Times New Roman" w:cs="Times New Roman"/>
          <w:bCs/>
          <w:sz w:val="24"/>
          <w:szCs w:val="24"/>
        </w:rPr>
        <w:t>Ф.И.О., должность, телефон)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о факте обращения в целях склонения муниципального 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служащего к совершению коррупционных правонарушений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ab/>
        <w:t>В соответствии со статьей 9 Федеральног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закона от 25.12.2008 № 273-ФЗ </w:t>
      </w:r>
      <w:r w:rsidRPr="0018428C">
        <w:rPr>
          <w:rFonts w:ascii="Times New Roman" w:hAnsi="Times New Roman" w:cs="Times New Roman"/>
          <w:bCs/>
          <w:sz w:val="24"/>
          <w:szCs w:val="24"/>
        </w:rPr>
        <w:t xml:space="preserve">«О противодействии коррупции» сообщаю об обращении ко мне  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(все известные сведения о физическом (юридическом) лице, склоняющем коррупционному правонарушению)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2.     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(описание обстоятельств, при которых стало известно о случаях обращения к муниципальному служащему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в связи с исполнением им служебных обязанностей каких-либо лиц в целях склонения его к совершению 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правонарушений)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(дата, место, время, другие условия)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(способ и обстоятельства склонения к коррупционному правонарушению (подкуп, угроза, обман и т.д.)   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(сведения о лицах, имеющих отношение к данному делу, и свидетелях (если таковые имеются)   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4. Сообщаю, что о данном факте уведомлены ___________________________________________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органы).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«_____»________г. _______________________________</w:t>
      </w:r>
    </w:p>
    <w:p w:rsidR="00A36480" w:rsidRPr="0018428C" w:rsidRDefault="00A36480" w:rsidP="00A36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(дата, подпись, инициалы и фамилия)</w:t>
      </w:r>
    </w:p>
    <w:p w:rsidR="00A36480" w:rsidRPr="0018428C" w:rsidRDefault="00A36480" w:rsidP="00A364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28C">
        <w:rPr>
          <w:rFonts w:ascii="Times New Roman" w:hAnsi="Times New Roman" w:cs="Times New Roman"/>
          <w:bCs/>
          <w:sz w:val="24"/>
          <w:szCs w:val="24"/>
        </w:rPr>
        <w:t>Регистрация в журнале учета: № _____________ от «____</w:t>
      </w:r>
      <w:proofErr w:type="gramStart"/>
      <w:r w:rsidRPr="0018428C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18428C">
        <w:rPr>
          <w:rFonts w:ascii="Times New Roman" w:hAnsi="Times New Roman" w:cs="Times New Roman"/>
          <w:bCs/>
          <w:sz w:val="24"/>
          <w:szCs w:val="24"/>
        </w:rPr>
        <w:t xml:space="preserve">_______________20___г. </w:t>
      </w:r>
    </w:p>
    <w:p w:rsidR="00A36480" w:rsidRPr="0018428C" w:rsidRDefault="00A36480" w:rsidP="00A364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6480" w:rsidRPr="0018428C" w:rsidRDefault="00A36480" w:rsidP="00A36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36480" w:rsidRPr="0018428C" w:rsidRDefault="00A36480" w:rsidP="00A3648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             (дата, подпись, инициалы и фамилия)</w:t>
      </w:r>
    </w:p>
    <w:p w:rsidR="00BB3F6F" w:rsidRDefault="00A36480">
      <w:bookmarkStart w:id="0" w:name="_GoBack"/>
      <w:bookmarkEnd w:id="0"/>
    </w:p>
    <w:sectPr w:rsidR="00BB3F6F" w:rsidSect="00A36480">
      <w:pgSz w:w="11906" w:h="16838"/>
      <w:pgMar w:top="851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28"/>
    <w:rsid w:val="00196E28"/>
    <w:rsid w:val="00693468"/>
    <w:rsid w:val="00921312"/>
    <w:rsid w:val="00A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0C48-63A7-40DA-9F1B-0B439CA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2017-10-17T06:50:00Z</dcterms:created>
  <dcterms:modified xsi:type="dcterms:W3CDTF">2017-10-17T06:51:00Z</dcterms:modified>
</cp:coreProperties>
</file>