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163611">
        <w:rPr>
          <w:lang w:eastAsia="ru-RU"/>
        </w:rPr>
        <w:t>15</w:t>
      </w:r>
      <w:r>
        <w:rPr>
          <w:lang w:eastAsia="ru-RU"/>
        </w:rPr>
        <w:t xml:space="preserve">» </w:t>
      </w:r>
      <w:r w:rsidR="00163611">
        <w:rPr>
          <w:lang w:eastAsia="ru-RU"/>
        </w:rPr>
        <w:t>июня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</w:t>
      </w:r>
      <w:r w:rsidR="00163611">
        <w:rPr>
          <w:lang w:eastAsia="ru-RU"/>
        </w:rPr>
        <w:t>8</w:t>
      </w:r>
      <w:r w:rsidR="00D8013B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163611">
        <w:rPr>
          <w:lang w:eastAsia="ru-RU"/>
        </w:rPr>
        <w:t>15</w:t>
      </w:r>
      <w:r w:rsidRPr="00A342A0">
        <w:rPr>
          <w:lang w:eastAsia="ru-RU"/>
        </w:rPr>
        <w:t xml:space="preserve">» </w:t>
      </w:r>
      <w:r w:rsidR="00163611">
        <w:rPr>
          <w:lang w:eastAsia="ru-RU"/>
        </w:rPr>
        <w:t>июня</w:t>
      </w:r>
      <w:r>
        <w:rPr>
          <w:lang w:eastAsia="ru-RU"/>
        </w:rPr>
        <w:t xml:space="preserve"> 201</w:t>
      </w:r>
      <w:r w:rsidR="00163611">
        <w:rPr>
          <w:lang w:eastAsia="ru-RU"/>
        </w:rPr>
        <w:t>8</w:t>
      </w:r>
      <w:r>
        <w:rPr>
          <w:lang w:eastAsia="ru-RU"/>
        </w:rPr>
        <w:t xml:space="preserve"> года                          </w:t>
      </w:r>
      <w:r w:rsidR="00D611C8">
        <w:rPr>
          <w:lang w:eastAsia="ru-RU"/>
        </w:rPr>
        <w:t xml:space="preserve">                            </w:t>
      </w:r>
      <w:r w:rsidR="004631C7">
        <w:rPr>
          <w:lang w:eastAsia="ru-RU"/>
        </w:rPr>
        <w:t xml:space="preserve">    </w:t>
      </w:r>
      <w:r w:rsidR="009C312B">
        <w:rPr>
          <w:lang w:eastAsia="ru-RU"/>
        </w:rPr>
        <w:t xml:space="preserve">  </w:t>
      </w:r>
      <w:r>
        <w:rPr>
          <w:lang w:eastAsia="ru-RU"/>
        </w:rPr>
        <w:t xml:space="preserve">  пгт. Андра, мкр. Набережный, д.1,</w:t>
      </w:r>
    </w:p>
    <w:p w:rsidR="007F74D8" w:rsidRPr="003B468A" w:rsidRDefault="009C312B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 xml:space="preserve">17 </w:t>
      </w:r>
      <w:r w:rsidR="0054135A">
        <w:rPr>
          <w:lang w:eastAsia="ru-RU"/>
        </w:rPr>
        <w:t>час. 00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Default="004631C7" w:rsidP="004631C7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lang w:eastAsia="ru-RU"/>
        </w:rPr>
      </w:pPr>
      <w:r w:rsidRPr="000F6AF3">
        <w:rPr>
          <w:lang w:eastAsia="ru-RU"/>
        </w:rPr>
        <w:t>Об утверждении повестки заседания.</w:t>
      </w:r>
    </w:p>
    <w:p w:rsidR="00A631E4" w:rsidRDefault="00A631E4" w:rsidP="004631C7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lang w:eastAsia="ru-RU"/>
        </w:rPr>
      </w:pPr>
      <w:r>
        <w:rPr>
          <w:lang w:eastAsia="ru-RU"/>
        </w:rPr>
        <w:t>О проводимых мероприятиях в рамках подготовки к ОЗП 2018-2019 годов.</w:t>
      </w:r>
    </w:p>
    <w:p w:rsidR="004631C7" w:rsidRDefault="002164D0" w:rsidP="004631C7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jc w:val="both"/>
        <w:rPr>
          <w:lang w:eastAsia="ru-RU"/>
        </w:rPr>
      </w:pPr>
      <w:r>
        <w:rPr>
          <w:lang w:eastAsia="ru-RU"/>
        </w:rPr>
        <w:t>О приказе Департамента строительства Ханты-Мансийского автономного округа – Югры от 18.04.2018 № 106-п «О концепции формирования высоких стандартов городской среды Ханты-Мансийского автономного округа – Югры».</w:t>
      </w:r>
    </w:p>
    <w:p w:rsidR="002164D0" w:rsidRDefault="002164D0" w:rsidP="004631C7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jc w:val="both"/>
        <w:rPr>
          <w:lang w:eastAsia="ru-RU"/>
        </w:rPr>
      </w:pPr>
      <w:r>
        <w:rPr>
          <w:lang w:eastAsia="ru-RU"/>
        </w:rPr>
        <w:t>О приказе Министерства строительства и жилищно-коммунального хозяйства Российской Федерации от 5 декабря 2017 № 1614/пр «Об утверждении Инструкции по безопасному использованию газа при удовлетворении коммунально-бытовых нужд».</w:t>
      </w:r>
    </w:p>
    <w:p w:rsidR="002164D0" w:rsidRDefault="002164D0" w:rsidP="004631C7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jc w:val="both"/>
        <w:rPr>
          <w:lang w:eastAsia="ru-RU"/>
        </w:rPr>
      </w:pPr>
      <w:r>
        <w:rPr>
          <w:lang w:eastAsia="ru-RU"/>
        </w:rPr>
        <w:t>О запуске новой системы обращения с твердыми коммунальными отходами.</w:t>
      </w:r>
    </w:p>
    <w:p w:rsidR="004631C7" w:rsidRDefault="004631C7" w:rsidP="004631C7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 w:rsidRPr="000F6AF3">
        <w:t>Разное.</w:t>
      </w:r>
    </w:p>
    <w:p w:rsidR="007F74D8" w:rsidRPr="000F6AF3" w:rsidRDefault="007F74D8" w:rsidP="0048517E">
      <w:pPr>
        <w:spacing w:before="240"/>
      </w:pPr>
    </w:p>
    <w:p w:rsidR="00D36343" w:rsidRDefault="00D36343"/>
    <w:p w:rsidR="00BF3594" w:rsidRDefault="00BF3594"/>
    <w:p w:rsidR="00BF3594" w:rsidRDefault="00BF3594"/>
    <w:p w:rsidR="00BF3594" w:rsidRDefault="00BF3594"/>
    <w:p w:rsidR="00BF3594" w:rsidRDefault="00BF3594"/>
    <w:sectPr w:rsidR="00BF3594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46026"/>
    <w:rsid w:val="00082AC9"/>
    <w:rsid w:val="000C6CFE"/>
    <w:rsid w:val="0013230D"/>
    <w:rsid w:val="00133617"/>
    <w:rsid w:val="00163611"/>
    <w:rsid w:val="001B5136"/>
    <w:rsid w:val="002164D0"/>
    <w:rsid w:val="0026612D"/>
    <w:rsid w:val="003627FB"/>
    <w:rsid w:val="003B468A"/>
    <w:rsid w:val="003F7021"/>
    <w:rsid w:val="004631C7"/>
    <w:rsid w:val="0048517E"/>
    <w:rsid w:val="004F1CD0"/>
    <w:rsid w:val="004F661E"/>
    <w:rsid w:val="0054135A"/>
    <w:rsid w:val="005A6B73"/>
    <w:rsid w:val="006034CA"/>
    <w:rsid w:val="006C4636"/>
    <w:rsid w:val="00754E60"/>
    <w:rsid w:val="00773E37"/>
    <w:rsid w:val="007F74D8"/>
    <w:rsid w:val="00804720"/>
    <w:rsid w:val="0082493C"/>
    <w:rsid w:val="008251FF"/>
    <w:rsid w:val="00830B0C"/>
    <w:rsid w:val="009457C2"/>
    <w:rsid w:val="009A018F"/>
    <w:rsid w:val="009C312B"/>
    <w:rsid w:val="00A631E4"/>
    <w:rsid w:val="00AD1149"/>
    <w:rsid w:val="00BE4D8A"/>
    <w:rsid w:val="00BF3594"/>
    <w:rsid w:val="00C26829"/>
    <w:rsid w:val="00C62878"/>
    <w:rsid w:val="00D36343"/>
    <w:rsid w:val="00D40A9E"/>
    <w:rsid w:val="00D562DD"/>
    <w:rsid w:val="00D611C8"/>
    <w:rsid w:val="00D8013B"/>
    <w:rsid w:val="00D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1652-DA61-4BDD-9F47-40B5979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</cp:lastModifiedBy>
  <cp:revision>1</cp:revision>
  <cp:lastPrinted>2018-06-14T07:51:00Z</cp:lastPrinted>
  <dcterms:created xsi:type="dcterms:W3CDTF">2017-01-12T12:05:00Z</dcterms:created>
  <dcterms:modified xsi:type="dcterms:W3CDTF">2018-06-14T09:34:00Z</dcterms:modified>
</cp:coreProperties>
</file>